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34" w:rsidRPr="00787EE3" w:rsidRDefault="00DA7C34" w:rsidP="00232E9A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EE3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="002A26D1" w:rsidRPr="00787EE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D75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A26D1" w:rsidRPr="00787EE3">
        <w:rPr>
          <w:rFonts w:ascii="Times New Roman" w:hAnsi="Times New Roman" w:cs="Times New Roman"/>
          <w:b/>
          <w:sz w:val="28"/>
          <w:szCs w:val="28"/>
        </w:rPr>
        <w:t xml:space="preserve"> заседания Школы</w:t>
      </w:r>
      <w:r w:rsidRPr="00787EE3">
        <w:rPr>
          <w:rFonts w:ascii="Times New Roman" w:hAnsi="Times New Roman" w:cs="Times New Roman"/>
          <w:b/>
          <w:sz w:val="28"/>
          <w:szCs w:val="28"/>
        </w:rPr>
        <w:t xml:space="preserve"> молодого педагога</w:t>
      </w:r>
    </w:p>
    <w:p w:rsidR="00DA7C34" w:rsidRPr="00D34168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EE3">
        <w:rPr>
          <w:rFonts w:ascii="Times New Roman" w:hAnsi="Times New Roman" w:cs="Times New Roman"/>
          <w:b/>
          <w:sz w:val="28"/>
          <w:szCs w:val="28"/>
        </w:rPr>
        <w:t>«</w:t>
      </w:r>
      <w:r w:rsidR="009D75C3">
        <w:rPr>
          <w:rFonts w:ascii="Times New Roman" w:hAnsi="Times New Roman" w:cs="Times New Roman"/>
          <w:b/>
          <w:sz w:val="28"/>
          <w:szCs w:val="28"/>
        </w:rPr>
        <w:t>Современные инновационные технологии в системе общего образования</w:t>
      </w:r>
      <w:r w:rsidRPr="00787EE3">
        <w:rPr>
          <w:rFonts w:ascii="Times New Roman" w:hAnsi="Times New Roman" w:cs="Times New Roman"/>
          <w:b/>
          <w:sz w:val="28"/>
          <w:szCs w:val="28"/>
        </w:rPr>
        <w:t>»</w:t>
      </w:r>
    </w:p>
    <w:p w:rsidR="00DA7C34" w:rsidRPr="00787EE3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7EE3">
        <w:rPr>
          <w:rFonts w:ascii="Times New Roman" w:hAnsi="Times New Roman" w:cs="Times New Roman"/>
          <w:sz w:val="28"/>
          <w:szCs w:val="28"/>
        </w:rPr>
        <w:t>Место провед</w:t>
      </w:r>
      <w:r w:rsidR="00F67821" w:rsidRPr="00787EE3">
        <w:rPr>
          <w:rFonts w:ascii="Times New Roman" w:hAnsi="Times New Roman" w:cs="Times New Roman"/>
          <w:sz w:val="28"/>
          <w:szCs w:val="28"/>
        </w:rPr>
        <w:t>ения: МОУ «</w:t>
      </w:r>
      <w:r w:rsidR="009D75C3">
        <w:rPr>
          <w:rFonts w:ascii="Times New Roman" w:hAnsi="Times New Roman" w:cs="Times New Roman"/>
          <w:sz w:val="28"/>
          <w:szCs w:val="28"/>
        </w:rPr>
        <w:t>Коменск</w:t>
      </w:r>
      <w:r w:rsidR="00F67821" w:rsidRPr="00787EE3">
        <w:rPr>
          <w:rFonts w:ascii="Times New Roman" w:hAnsi="Times New Roman" w:cs="Times New Roman"/>
          <w:sz w:val="28"/>
          <w:szCs w:val="28"/>
        </w:rPr>
        <w:t>ая СОШ</w:t>
      </w:r>
      <w:r w:rsidRPr="00787EE3">
        <w:rPr>
          <w:rFonts w:ascii="Times New Roman" w:hAnsi="Times New Roman" w:cs="Times New Roman"/>
          <w:sz w:val="28"/>
          <w:szCs w:val="28"/>
        </w:rPr>
        <w:t>»</w:t>
      </w:r>
    </w:p>
    <w:p w:rsidR="00DA7C34" w:rsidRPr="00787EE3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7EE3"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9D75C3">
        <w:rPr>
          <w:rFonts w:ascii="Times New Roman" w:hAnsi="Times New Roman" w:cs="Times New Roman"/>
          <w:sz w:val="28"/>
          <w:szCs w:val="28"/>
        </w:rPr>
        <w:t>19</w:t>
      </w:r>
      <w:r w:rsidRPr="00787EE3">
        <w:rPr>
          <w:rFonts w:ascii="Times New Roman" w:hAnsi="Times New Roman" w:cs="Times New Roman"/>
          <w:sz w:val="28"/>
          <w:szCs w:val="28"/>
        </w:rPr>
        <w:t xml:space="preserve"> </w:t>
      </w:r>
      <w:r w:rsidR="009D75C3">
        <w:rPr>
          <w:rFonts w:ascii="Times New Roman" w:hAnsi="Times New Roman" w:cs="Times New Roman"/>
          <w:sz w:val="28"/>
          <w:szCs w:val="28"/>
        </w:rPr>
        <w:t>дека</w:t>
      </w:r>
      <w:r w:rsidRPr="00787EE3">
        <w:rPr>
          <w:rFonts w:ascii="Times New Roman" w:hAnsi="Times New Roman" w:cs="Times New Roman"/>
          <w:sz w:val="28"/>
          <w:szCs w:val="28"/>
        </w:rPr>
        <w:t>бря 201</w:t>
      </w:r>
      <w:r w:rsidR="00F67821" w:rsidRPr="00787EE3">
        <w:rPr>
          <w:rFonts w:ascii="Times New Roman" w:hAnsi="Times New Roman" w:cs="Times New Roman"/>
          <w:sz w:val="28"/>
          <w:szCs w:val="28"/>
        </w:rPr>
        <w:t>9</w:t>
      </w:r>
      <w:r w:rsidRPr="00787EE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A7C34" w:rsidRDefault="00DA7C34" w:rsidP="00DA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7963" w:type="dxa"/>
        <w:jc w:val="center"/>
        <w:tblLayout w:type="fixed"/>
        <w:tblLook w:val="04A0" w:firstRow="1" w:lastRow="0" w:firstColumn="1" w:lastColumn="0" w:noHBand="0" w:noVBand="1"/>
      </w:tblPr>
      <w:tblGrid>
        <w:gridCol w:w="473"/>
        <w:gridCol w:w="946"/>
        <w:gridCol w:w="5174"/>
        <w:gridCol w:w="1370"/>
      </w:tblGrid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46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5174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370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7F71DC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E9797A" w:rsidRPr="00A03EE7" w:rsidRDefault="00232E9A" w:rsidP="009D7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9.20-9.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174" w:type="dxa"/>
          </w:tcPr>
          <w:p w:rsidR="00E9797A" w:rsidRPr="00A03EE7" w:rsidRDefault="009312CB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Регистрация.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b/>
                <w:sz w:val="28"/>
                <w:szCs w:val="28"/>
              </w:rPr>
              <w:t>Завтрак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70" w:type="dxa"/>
          </w:tcPr>
          <w:p w:rsidR="00E9797A" w:rsidRDefault="00E56845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E56845" w:rsidRPr="00A03EE7" w:rsidRDefault="00E56845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7F71DC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6" w:type="dxa"/>
          </w:tcPr>
          <w:p w:rsidR="00E9797A" w:rsidRPr="00A03EE7" w:rsidRDefault="009D75C3" w:rsidP="009D7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  <w:r w:rsidR="00232E9A" w:rsidRPr="00A03EE7">
              <w:rPr>
                <w:rFonts w:ascii="Times New Roman" w:hAnsi="Times New Roman" w:cs="Times New Roman"/>
                <w:sz w:val="28"/>
                <w:szCs w:val="28"/>
              </w:rPr>
              <w:t>-10.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74" w:type="dxa"/>
          </w:tcPr>
          <w:p w:rsidR="00E9797A" w:rsidRPr="008C6BE8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BE8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</w:t>
            </w:r>
          </w:p>
          <w:p w:rsidR="00361FF1" w:rsidRDefault="00E9797A" w:rsidP="00361F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BE8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Приветственное слово. </w:t>
            </w:r>
          </w:p>
          <w:p w:rsidR="00E9797A" w:rsidRPr="008C6BE8" w:rsidRDefault="00E9797A" w:rsidP="00361F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BE8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Приветственное слово. </w:t>
            </w:r>
          </w:p>
        </w:tc>
        <w:tc>
          <w:tcPr>
            <w:tcW w:w="1370" w:type="dxa"/>
          </w:tcPr>
          <w:p w:rsidR="005576AA" w:rsidRPr="008C6BE8" w:rsidRDefault="005576A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12CB" w:rsidRDefault="008C6BE8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5</w:t>
            </w:r>
          </w:p>
          <w:p w:rsidR="00205958" w:rsidRPr="00205958" w:rsidRDefault="00205958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6" w:type="dxa"/>
          </w:tcPr>
          <w:p w:rsidR="00E9797A" w:rsidRPr="00A03EE7" w:rsidRDefault="00E9797A" w:rsidP="009D7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32E9A" w:rsidRPr="00A03E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5174" w:type="dxa"/>
          </w:tcPr>
          <w:p w:rsidR="00E9797A" w:rsidRPr="00361FF1" w:rsidRDefault="00232E9A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1FF1">
              <w:rPr>
                <w:rFonts w:ascii="Times New Roman" w:hAnsi="Times New Roman" w:cs="Times New Roman"/>
                <w:b/>
                <w:sz w:val="28"/>
                <w:szCs w:val="28"/>
              </w:rPr>
              <w:t>Открытые</w:t>
            </w:r>
            <w:r w:rsidR="00E9797A" w:rsidRPr="00361F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</w:t>
            </w:r>
            <w:r w:rsidRPr="00361FF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E9797A" w:rsidRPr="00361FF1" w:rsidRDefault="00232E9A" w:rsidP="00A161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FF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9797A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6153" w:rsidRPr="00361FF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Доли</w:t>
            </w:r>
            <w:r w:rsidR="00A16153" w:rsidRPr="00361FF1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3 «Б» класс). Антонова Наталья Николаевна, учитель начальных классов</w:t>
            </w:r>
            <w:r w:rsidR="00A16153" w:rsidRPr="00361F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9797A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16153" w:rsidRPr="00361FF1" w:rsidRDefault="00A16153" w:rsidP="00A161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153" w:rsidRPr="00361FF1" w:rsidRDefault="00E9797A" w:rsidP="00361F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FF1">
              <w:rPr>
                <w:rFonts w:ascii="Times New Roman" w:hAnsi="Times New Roman" w:cs="Times New Roman"/>
                <w:sz w:val="28"/>
                <w:szCs w:val="28"/>
              </w:rPr>
              <w:t>2. «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Животные</w:t>
            </w:r>
            <w:r w:rsidR="00A16153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» (2 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«Б» </w:t>
            </w:r>
            <w:r w:rsidR="00A16153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класс). 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Антонова Светлана Петровна</w:t>
            </w:r>
            <w:r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, учитель 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иностранных языков</w:t>
            </w:r>
            <w:r w:rsidR="00A16153" w:rsidRPr="00361F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70" w:type="dxa"/>
          </w:tcPr>
          <w:p w:rsidR="00E9797A" w:rsidRPr="00361FF1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361FF1" w:rsidRDefault="005576A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FF1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5576AA" w:rsidRPr="00361FF1" w:rsidRDefault="00A16153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FF1">
              <w:rPr>
                <w:rFonts w:ascii="Times New Roman" w:hAnsi="Times New Roman" w:cs="Times New Roman"/>
                <w:sz w:val="28"/>
                <w:szCs w:val="28"/>
              </w:rPr>
              <w:t>(2</w:t>
            </w:r>
            <w:r w:rsidR="005576AA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 этаж)</w:t>
            </w:r>
          </w:p>
          <w:p w:rsidR="00E9797A" w:rsidRPr="00361FF1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6153" w:rsidRPr="00361FF1" w:rsidRDefault="00A16153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361FF1" w:rsidRDefault="005576AA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1FF1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361F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9797A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5576AA" w:rsidRPr="00361FF1" w:rsidRDefault="00E56845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FF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61FF1" w:rsidRPr="00361F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576AA" w:rsidRPr="00361FF1">
              <w:rPr>
                <w:rFonts w:ascii="Times New Roman" w:hAnsi="Times New Roman" w:cs="Times New Roman"/>
                <w:sz w:val="28"/>
                <w:szCs w:val="28"/>
              </w:rPr>
              <w:t xml:space="preserve"> этаж)</w:t>
            </w:r>
          </w:p>
          <w:p w:rsidR="00A16153" w:rsidRPr="00361FF1" w:rsidRDefault="00A16153" w:rsidP="00361F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6" w:type="dxa"/>
          </w:tcPr>
          <w:p w:rsidR="00E9797A" w:rsidRPr="00A03EE7" w:rsidRDefault="00E9797A" w:rsidP="009D7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16153" w:rsidRPr="00A03EE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74" w:type="dxa"/>
          </w:tcPr>
          <w:p w:rsidR="00E9797A" w:rsidRPr="00205958" w:rsidRDefault="00A16153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b/>
                <w:sz w:val="28"/>
                <w:szCs w:val="28"/>
              </w:rPr>
              <w:t>Открытые</w:t>
            </w:r>
            <w:r w:rsidR="00E9797A" w:rsidRPr="002059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</w:t>
            </w:r>
            <w:r w:rsidRPr="0020595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E9797A" w:rsidRPr="00205958" w:rsidRDefault="005533DC" w:rsidP="00553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Урок изобразительного искусства</w:t>
            </w:r>
            <w:r w:rsidR="00A16153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Удивительный транспорт</w:t>
            </w:r>
            <w:r w:rsidR="00A16153" w:rsidRPr="00205958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3 «А»</w:t>
            </w:r>
            <w:r w:rsidR="00A16153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 класс). 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Балаганская Галина Петровна</w:t>
            </w:r>
            <w:r w:rsidR="00A16153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  <w:r w:rsidR="00A16153" w:rsidRPr="00205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33DC" w:rsidRPr="00205958" w:rsidRDefault="005533DC" w:rsidP="005533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205958" w:rsidRDefault="005533DC" w:rsidP="00361F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312CB" w:rsidRPr="002059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Соединение железа</w:t>
            </w:r>
            <w:r w:rsidR="009312CB" w:rsidRPr="00205958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 w:rsidR="009312CB" w:rsidRPr="0020595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E9797A" w:rsidRPr="00205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67821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Кузькина Олеся Викторовна</w:t>
            </w:r>
            <w:r w:rsidR="00E9797A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, учитель 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химии</w:t>
            </w:r>
            <w:r w:rsidR="00F67821" w:rsidRPr="00205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70" w:type="dxa"/>
          </w:tcPr>
          <w:p w:rsidR="00E9797A" w:rsidRPr="00205958" w:rsidRDefault="00E9797A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97A" w:rsidRPr="00205958" w:rsidRDefault="00E9797A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="005576AA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61FF1" w:rsidRPr="0020595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576AA" w:rsidRPr="00205958" w:rsidRDefault="005576AA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(2 этаж)</w:t>
            </w:r>
          </w:p>
          <w:p w:rsidR="00F67821" w:rsidRPr="00205958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21" w:rsidRPr="00205958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21" w:rsidRPr="00205958" w:rsidRDefault="00F6782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7821" w:rsidRPr="00205958" w:rsidRDefault="00361FF1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. 11</w:t>
            </w:r>
          </w:p>
          <w:p w:rsidR="00205958" w:rsidRPr="00205958" w:rsidRDefault="00205958" w:rsidP="00E97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(2 этаж)</w:t>
            </w:r>
          </w:p>
        </w:tc>
      </w:tr>
      <w:tr w:rsidR="00F67821" w:rsidRPr="00A03EE7" w:rsidTr="00A03EE7">
        <w:trPr>
          <w:jc w:val="center"/>
        </w:trPr>
        <w:tc>
          <w:tcPr>
            <w:tcW w:w="473" w:type="dxa"/>
          </w:tcPr>
          <w:p w:rsidR="00F67821" w:rsidRPr="00A03EE7" w:rsidRDefault="00F67821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946" w:type="dxa"/>
          </w:tcPr>
          <w:p w:rsidR="00F67821" w:rsidRPr="00A03EE7" w:rsidRDefault="00F67821" w:rsidP="009D7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-12.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174" w:type="dxa"/>
          </w:tcPr>
          <w:p w:rsidR="00F67821" w:rsidRPr="00205958" w:rsidRDefault="00F67821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b/>
                <w:sz w:val="28"/>
                <w:szCs w:val="28"/>
              </w:rPr>
              <w:t>Обед</w:t>
            </w:r>
          </w:p>
        </w:tc>
        <w:tc>
          <w:tcPr>
            <w:tcW w:w="1370" w:type="dxa"/>
          </w:tcPr>
          <w:p w:rsidR="00F67821" w:rsidRPr="00205958" w:rsidRDefault="00F67821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Столовая</w:t>
            </w:r>
          </w:p>
        </w:tc>
      </w:tr>
      <w:tr w:rsidR="00E9797A" w:rsidRPr="00A03EE7" w:rsidTr="00A03EE7">
        <w:trPr>
          <w:jc w:val="center"/>
        </w:trPr>
        <w:tc>
          <w:tcPr>
            <w:tcW w:w="473" w:type="dxa"/>
          </w:tcPr>
          <w:p w:rsidR="00E9797A" w:rsidRPr="00A03EE7" w:rsidRDefault="00F67821" w:rsidP="00D1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6" w:type="dxa"/>
          </w:tcPr>
          <w:p w:rsidR="00E9797A" w:rsidRPr="00A03EE7" w:rsidRDefault="00F67821" w:rsidP="009D75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03E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D75C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D34168">
              <w:rPr>
                <w:rFonts w:ascii="Times New Roman" w:hAnsi="Times New Roman" w:cs="Times New Roman"/>
                <w:sz w:val="28"/>
                <w:szCs w:val="28"/>
              </w:rPr>
              <w:t>-14.00</w:t>
            </w:r>
          </w:p>
        </w:tc>
        <w:tc>
          <w:tcPr>
            <w:tcW w:w="5174" w:type="dxa"/>
          </w:tcPr>
          <w:p w:rsidR="00E9797A" w:rsidRPr="00205958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b/>
                <w:sz w:val="28"/>
                <w:szCs w:val="28"/>
              </w:rPr>
              <w:t>Круглый стол</w:t>
            </w:r>
          </w:p>
          <w:p w:rsidR="00E9797A" w:rsidRPr="00205958" w:rsidRDefault="00E9797A" w:rsidP="00F67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1.Анализ уроков</w:t>
            </w:r>
          </w:p>
          <w:p w:rsidR="00E9797A" w:rsidRDefault="00E9797A" w:rsidP="00F67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05958" w:rsidRPr="00205958">
              <w:rPr>
                <w:rFonts w:ascii="Times New Roman" w:hAnsi="Times New Roman" w:cs="Times New Roman"/>
                <w:sz w:val="28"/>
                <w:szCs w:val="28"/>
              </w:rPr>
              <w:t>Современные инновационные технологии в системе общего образования</w:t>
            </w:r>
            <w:r w:rsidR="00F67821" w:rsidRPr="00205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341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34168">
              <w:rPr>
                <w:rFonts w:ascii="Times New Roman" w:hAnsi="Times New Roman" w:cs="Times New Roman"/>
                <w:sz w:val="28"/>
                <w:szCs w:val="28"/>
              </w:rPr>
              <w:t>Зимирева</w:t>
            </w:r>
            <w:proofErr w:type="spellEnd"/>
            <w:r w:rsidR="00D34168">
              <w:rPr>
                <w:rFonts w:ascii="Times New Roman" w:hAnsi="Times New Roman" w:cs="Times New Roman"/>
                <w:sz w:val="28"/>
                <w:szCs w:val="28"/>
              </w:rPr>
              <w:t xml:space="preserve"> В.К.</w:t>
            </w:r>
          </w:p>
          <w:p w:rsidR="00D34168" w:rsidRDefault="00D34168" w:rsidP="00D341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6694F" w:rsidRPr="00205958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Личный и профессиональный рост педагога</w:t>
            </w: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Первухина С.В.</w:t>
            </w:r>
          </w:p>
          <w:p w:rsidR="0096694F" w:rsidRPr="00205958" w:rsidRDefault="00D34168" w:rsidP="002059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205958" w:rsidRPr="00205958">
              <w:rPr>
                <w:rFonts w:ascii="Times New Roman" w:hAnsi="Times New Roman" w:cs="Times New Roman"/>
                <w:sz w:val="28"/>
                <w:szCs w:val="28"/>
              </w:rPr>
              <w:t>Разное.</w:t>
            </w:r>
          </w:p>
        </w:tc>
        <w:tc>
          <w:tcPr>
            <w:tcW w:w="1370" w:type="dxa"/>
          </w:tcPr>
          <w:p w:rsidR="005576AA" w:rsidRPr="00205958" w:rsidRDefault="005576AA" w:rsidP="00557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6AA" w:rsidRPr="00205958" w:rsidRDefault="00205958" w:rsidP="00557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Каб.12</w:t>
            </w:r>
          </w:p>
          <w:p w:rsidR="00E56845" w:rsidRPr="00205958" w:rsidRDefault="00E56845" w:rsidP="00557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958">
              <w:rPr>
                <w:rFonts w:ascii="Times New Roman" w:hAnsi="Times New Roman" w:cs="Times New Roman"/>
                <w:sz w:val="28"/>
                <w:szCs w:val="28"/>
              </w:rPr>
              <w:t>(2 этаж)</w:t>
            </w:r>
          </w:p>
        </w:tc>
      </w:tr>
    </w:tbl>
    <w:p w:rsidR="007F71DC" w:rsidRDefault="007F71DC" w:rsidP="00DA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3EE7" w:rsidRDefault="00A03EE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6845" w:rsidRDefault="00E56845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6845" w:rsidRDefault="00E56845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6845" w:rsidRDefault="00E56845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P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A17">
        <w:rPr>
          <w:rFonts w:ascii="Times New Roman" w:hAnsi="Times New Roman" w:cs="Times New Roman"/>
          <w:sz w:val="28"/>
          <w:szCs w:val="28"/>
        </w:rPr>
        <w:t>Муниципальное учреждение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A17">
        <w:rPr>
          <w:rFonts w:ascii="Times New Roman" w:hAnsi="Times New Roman" w:cs="Times New Roman"/>
          <w:sz w:val="28"/>
          <w:szCs w:val="28"/>
        </w:rPr>
        <w:t>Управление образования Прибайкальского района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550304" wp14:editId="2D619E4D">
            <wp:extent cx="1834258" cy="1150374"/>
            <wp:effectExtent l="0" t="0" r="0" b="0"/>
            <wp:docPr id="2" name="Рисунок 2" descr="http://www.ivedu.ru/thumbs/2017/10/ucheb_zavedenij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vedu.ru/thumbs/2017/10/ucheb_zavedenij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50" cy="115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05958" w:rsidRDefault="00205958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A17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Pr="007E0A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0595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E0A17">
        <w:rPr>
          <w:rFonts w:ascii="Times New Roman" w:hAnsi="Times New Roman" w:cs="Times New Roman"/>
          <w:b/>
          <w:sz w:val="28"/>
          <w:szCs w:val="28"/>
        </w:rPr>
        <w:t xml:space="preserve"> заседания Школы молодого педагога Прибайкальского района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816C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</w:t>
      </w:r>
      <w:r w:rsidR="004F23C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Турунтаево,</w:t>
      </w:r>
    </w:p>
    <w:p w:rsidR="00165D04" w:rsidRDefault="00232E9A" w:rsidP="00A03EE7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2019</w:t>
      </w:r>
    </w:p>
    <w:sectPr w:rsidR="00165D04" w:rsidSect="00E56845">
      <w:type w:val="continuous"/>
      <w:pgSz w:w="16838" w:h="11906" w:orient="landscape"/>
      <w:pgMar w:top="426" w:right="395" w:bottom="1134" w:left="426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08BD"/>
    <w:multiLevelType w:val="hybridMultilevel"/>
    <w:tmpl w:val="4A589C26"/>
    <w:lvl w:ilvl="0" w:tplc="82C0841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D5B19F2"/>
    <w:multiLevelType w:val="hybridMultilevel"/>
    <w:tmpl w:val="B3C65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82142"/>
    <w:multiLevelType w:val="hybridMultilevel"/>
    <w:tmpl w:val="DD2EB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EF4435"/>
    <w:multiLevelType w:val="hybridMultilevel"/>
    <w:tmpl w:val="92BCB056"/>
    <w:lvl w:ilvl="0" w:tplc="F2F68C7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34"/>
    <w:rsid w:val="000C260A"/>
    <w:rsid w:val="00106F1A"/>
    <w:rsid w:val="00165D04"/>
    <w:rsid w:val="00205958"/>
    <w:rsid w:val="00205C5A"/>
    <w:rsid w:val="00232E9A"/>
    <w:rsid w:val="002A26D1"/>
    <w:rsid w:val="00361FF1"/>
    <w:rsid w:val="00367FF8"/>
    <w:rsid w:val="0043725E"/>
    <w:rsid w:val="004F23CA"/>
    <w:rsid w:val="005328F4"/>
    <w:rsid w:val="005533DC"/>
    <w:rsid w:val="005576AA"/>
    <w:rsid w:val="0059090E"/>
    <w:rsid w:val="005A29EF"/>
    <w:rsid w:val="00787EE3"/>
    <w:rsid w:val="007D3B7A"/>
    <w:rsid w:val="007D698F"/>
    <w:rsid w:val="007E0A17"/>
    <w:rsid w:val="007F71DC"/>
    <w:rsid w:val="00803BC1"/>
    <w:rsid w:val="00816CB5"/>
    <w:rsid w:val="008C6BE8"/>
    <w:rsid w:val="009312CB"/>
    <w:rsid w:val="0096694F"/>
    <w:rsid w:val="00991831"/>
    <w:rsid w:val="009D75C3"/>
    <w:rsid w:val="00A03EE7"/>
    <w:rsid w:val="00A16153"/>
    <w:rsid w:val="00A50045"/>
    <w:rsid w:val="00B65261"/>
    <w:rsid w:val="00C06E96"/>
    <w:rsid w:val="00D14E2C"/>
    <w:rsid w:val="00D34168"/>
    <w:rsid w:val="00DA7C34"/>
    <w:rsid w:val="00E56845"/>
    <w:rsid w:val="00E9797A"/>
    <w:rsid w:val="00F67821"/>
    <w:rsid w:val="00FB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7C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1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7C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1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18907-771B-4C9F-B27C-B8EC8B0C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cp:lastPrinted>2019-12-16T07:18:00Z</cp:lastPrinted>
  <dcterms:created xsi:type="dcterms:W3CDTF">2018-11-29T02:31:00Z</dcterms:created>
  <dcterms:modified xsi:type="dcterms:W3CDTF">2019-12-16T07:32:00Z</dcterms:modified>
</cp:coreProperties>
</file>